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E7EF1C" w14:textId="6225D06C" w:rsidR="006741B9" w:rsidRPr="003E6F2B" w:rsidRDefault="00E150FC" w:rsidP="00F35D67">
      <w:pPr>
        <w:widowControl w:val="0"/>
        <w:autoSpaceDE w:val="0"/>
        <w:autoSpaceDN w:val="0"/>
        <w:adjustRightInd w:val="0"/>
        <w:jc w:val="center"/>
        <w:rPr>
          <w:rFonts w:ascii="Times" w:hAnsi="Times" w:cs="Times"/>
          <w:b/>
        </w:rPr>
      </w:pPr>
      <w:r w:rsidRPr="003E6F2B">
        <w:rPr>
          <w:rFonts w:ascii="Times" w:hAnsi="Times" w:cs="Times"/>
          <w:b/>
        </w:rPr>
        <w:t>9/29/2015-</w:t>
      </w:r>
      <w:r w:rsidR="009E21DD">
        <w:rPr>
          <w:rFonts w:ascii="Times" w:hAnsi="Times" w:cs="Times"/>
          <w:b/>
        </w:rPr>
        <w:t>10/1</w:t>
      </w:r>
      <w:r w:rsidRPr="003E6F2B">
        <w:rPr>
          <w:rFonts w:ascii="Times" w:hAnsi="Times" w:cs="Times"/>
          <w:b/>
        </w:rPr>
        <w:t>/2015 Issues</w:t>
      </w:r>
      <w:r w:rsidR="00F90E0A" w:rsidRPr="003E6F2B">
        <w:rPr>
          <w:rFonts w:ascii="Times" w:hAnsi="Times" w:cs="Times"/>
          <w:b/>
        </w:rPr>
        <w:t xml:space="preserve"> with Spark</w:t>
      </w:r>
    </w:p>
    <w:p w14:paraId="7186B104" w14:textId="77777777" w:rsidR="00CA5B5C" w:rsidRPr="003E6F2B" w:rsidRDefault="00CA5B5C" w:rsidP="00CA5B5C">
      <w:pPr>
        <w:widowControl w:val="0"/>
        <w:autoSpaceDE w:val="0"/>
        <w:autoSpaceDN w:val="0"/>
        <w:adjustRightInd w:val="0"/>
        <w:rPr>
          <w:rFonts w:ascii="Times" w:hAnsi="Times" w:cs="Times"/>
        </w:rPr>
      </w:pPr>
    </w:p>
    <w:p w14:paraId="5741C8D5" w14:textId="743693A5" w:rsidR="00CA5B5C" w:rsidRPr="003E6F2B" w:rsidRDefault="00CA5B5C" w:rsidP="00CA5B5C">
      <w:pPr>
        <w:widowControl w:val="0"/>
        <w:autoSpaceDE w:val="0"/>
        <w:autoSpaceDN w:val="0"/>
        <w:adjustRightInd w:val="0"/>
        <w:rPr>
          <w:rFonts w:ascii="Times" w:hAnsi="Times" w:cs="Times"/>
        </w:rPr>
      </w:pPr>
      <w:r w:rsidRPr="003E6F2B">
        <w:rPr>
          <w:rFonts w:ascii="Times" w:hAnsi="Times" w:cs="Times"/>
        </w:rPr>
        <w:t>Spark UX’s room’s transcript of issues mentioned:</w:t>
      </w:r>
    </w:p>
    <w:p w14:paraId="15492113" w14:textId="353DBCB6" w:rsidR="00F90E0A" w:rsidRPr="003E6F2B" w:rsidRDefault="00F35D67" w:rsidP="00F90E0A">
      <w:pPr>
        <w:widowControl w:val="0"/>
        <w:autoSpaceDE w:val="0"/>
        <w:autoSpaceDN w:val="0"/>
        <w:adjustRightInd w:val="0"/>
        <w:rPr>
          <w:rFonts w:ascii="Times" w:hAnsi="Times" w:cs="Times"/>
        </w:rPr>
      </w:pPr>
      <w:r w:rsidRPr="003E6F2B">
        <w:rPr>
          <w:rFonts w:ascii="Times" w:hAnsi="Times" w:cs="Times"/>
        </w:rPr>
        <w:t>…</w:t>
      </w:r>
    </w:p>
    <w:p w14:paraId="318692BF"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Justin StylerYesterday, 7:13 PM</w:t>
      </w:r>
    </w:p>
    <w:p w14:paraId="48A3BB5E" w14:textId="08708604" w:rsidR="00F90E0A" w:rsidRPr="003E6F2B" w:rsidRDefault="00F90E0A" w:rsidP="00775552">
      <w:pPr>
        <w:widowControl w:val="0"/>
        <w:tabs>
          <w:tab w:val="left" w:pos="220"/>
          <w:tab w:val="left" w:pos="720"/>
        </w:tabs>
        <w:autoSpaceDE w:val="0"/>
        <w:autoSpaceDN w:val="0"/>
        <w:adjustRightInd w:val="0"/>
        <w:rPr>
          <w:rFonts w:ascii="Times" w:hAnsi="Times" w:cs="Times"/>
        </w:rPr>
      </w:pPr>
      <w:r w:rsidRPr="003E6F2B">
        <w:rPr>
          <w:rFonts w:ascii="Times" w:hAnsi="Times" w:cs="Times"/>
          <w:noProof/>
        </w:rPr>
        <w:drawing>
          <wp:inline distT="0" distB="0" distL="0" distR="0" wp14:anchorId="40A4D5E7" wp14:editId="318D45F3">
            <wp:extent cx="9953493" cy="1932118"/>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956277" cy="1932658"/>
                    </a:xfrm>
                    <a:prstGeom prst="rect">
                      <a:avLst/>
                    </a:prstGeom>
                    <a:noFill/>
                    <a:ln>
                      <a:noFill/>
                    </a:ln>
                  </pic:spPr>
                </pic:pic>
              </a:graphicData>
            </a:graphic>
          </wp:inline>
        </w:drawing>
      </w:r>
      <w:r w:rsidRPr="003E6F2B">
        <w:rPr>
          <w:rFonts w:ascii="Times" w:hAnsi="Times" w:cs="Times"/>
        </w:rPr>
        <w:t> </w:t>
      </w:r>
      <w:r w:rsidRPr="003E6F2B">
        <w:rPr>
          <w:rFonts w:ascii="Times" w:hAnsi="Times" w:cs="Times"/>
          <w:color w:val="2A2A2A"/>
        </w:rPr>
        <w:t>I would add this to the list of strings that needs to be refined. Feels awkward to me. The majority of search field hint text I see in other apps is either "Search" or "Search &lt;product name&gt;" or "Search &lt;category&gt;" (sometimes with multiple categories). I think we should go back to something clearer like that so users will know what they can expect to be able to find via our search.</w:t>
      </w:r>
    </w:p>
    <w:p w14:paraId="4C57DBD7" w14:textId="77777777" w:rsidR="00F90E0A" w:rsidRPr="003E6F2B" w:rsidRDefault="00F90E0A" w:rsidP="00F90E0A">
      <w:pPr>
        <w:widowControl w:val="0"/>
        <w:autoSpaceDE w:val="0"/>
        <w:autoSpaceDN w:val="0"/>
        <w:adjustRightInd w:val="0"/>
        <w:rPr>
          <w:rFonts w:ascii="Times" w:hAnsi="Times" w:cs="Times"/>
        </w:rPr>
      </w:pPr>
    </w:p>
    <w:p w14:paraId="6199A703"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Today</w:t>
      </w:r>
    </w:p>
    <w:p w14:paraId="161C1607"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Candice Lavender4:17 AM</w:t>
      </w:r>
    </w:p>
    <w:p w14:paraId="4E85D0C0" w14:textId="77777777"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2A2A2A"/>
        </w:rPr>
        <w:t>Agreed. This also came up in a desktop engineering team meeting for search yesterday. Feedback was that it sounds harsh, could encourage users to type "I'm looking for x" Also the "what" could be a "who" and may be confusing etc.</w:t>
      </w:r>
    </w:p>
    <w:p w14:paraId="7EA63727" w14:textId="77777777" w:rsidR="00F90E0A" w:rsidRPr="003E6F2B" w:rsidRDefault="00F90E0A" w:rsidP="00F90E0A">
      <w:pPr>
        <w:widowControl w:val="0"/>
        <w:autoSpaceDE w:val="0"/>
        <w:autoSpaceDN w:val="0"/>
        <w:adjustRightInd w:val="0"/>
        <w:rPr>
          <w:rFonts w:ascii="Times" w:hAnsi="Times" w:cs="Times"/>
        </w:rPr>
      </w:pPr>
    </w:p>
    <w:p w14:paraId="6DE32C76"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Ravi Rajagopal6:58 AM</w:t>
      </w:r>
    </w:p>
    <w:p w14:paraId="3F2DA5E6" w14:textId="77777777"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4F5156"/>
        </w:rPr>
        <w:t>Oliver</w:t>
      </w:r>
      <w:r w:rsidRPr="003E6F2B">
        <w:rPr>
          <w:rFonts w:ascii="Times" w:hAnsi="Times" w:cs="Times"/>
          <w:color w:val="2A2A2A"/>
        </w:rPr>
        <w:t xml:space="preserve"> this search string is coming up multiple times and wanted to see if we can get a resolution on this first.</w:t>
      </w:r>
    </w:p>
    <w:p w14:paraId="1088D8BF" w14:textId="77777777" w:rsidR="00F90E0A" w:rsidRPr="003E6F2B" w:rsidRDefault="00F90E0A" w:rsidP="00F90E0A">
      <w:pPr>
        <w:widowControl w:val="0"/>
        <w:autoSpaceDE w:val="0"/>
        <w:autoSpaceDN w:val="0"/>
        <w:adjustRightInd w:val="0"/>
        <w:rPr>
          <w:rFonts w:ascii="Times" w:hAnsi="Times" w:cs="Times"/>
        </w:rPr>
      </w:pPr>
    </w:p>
    <w:p w14:paraId="6CEFCA69"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Oliver Wenz10:07 AM</w:t>
      </w:r>
    </w:p>
    <w:p w14:paraId="463512BC" w14:textId="77777777"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2A2A2A"/>
        </w:rPr>
        <w:t>Let me open up a room for copy strings to be fixed. I will call the room Spark Copy Edits. Please post all of these again there as I will add the copy writer to it. You might have to post previous requests as well.</w:t>
      </w:r>
    </w:p>
    <w:p w14:paraId="49B5F8B3" w14:textId="77777777" w:rsidR="00F90E0A" w:rsidRPr="003E6F2B" w:rsidRDefault="00F90E0A" w:rsidP="00F90E0A">
      <w:pPr>
        <w:widowControl w:val="0"/>
        <w:autoSpaceDE w:val="0"/>
        <w:autoSpaceDN w:val="0"/>
        <w:adjustRightInd w:val="0"/>
        <w:rPr>
          <w:rFonts w:ascii="Times" w:hAnsi="Times" w:cs="Times"/>
        </w:rPr>
      </w:pPr>
    </w:p>
    <w:p w14:paraId="6512CC0F"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Oliver Wenz10:09 AM</w:t>
      </w:r>
    </w:p>
    <w:p w14:paraId="1D2B3DE8" w14:textId="77777777"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2A2A2A"/>
        </w:rPr>
        <w:t>Can someone work with engineering to remove the “Failed to create room” error message that has been showing on Mac client now for over a week ?</w:t>
      </w:r>
    </w:p>
    <w:p w14:paraId="60F09766" w14:textId="77777777" w:rsidR="00F90E0A" w:rsidRPr="003E6F2B" w:rsidRDefault="00F90E0A" w:rsidP="00F90E0A">
      <w:pPr>
        <w:widowControl w:val="0"/>
        <w:autoSpaceDE w:val="0"/>
        <w:autoSpaceDN w:val="0"/>
        <w:adjustRightInd w:val="0"/>
        <w:rPr>
          <w:rFonts w:ascii="Times" w:hAnsi="Times" w:cs="Times"/>
        </w:rPr>
      </w:pPr>
    </w:p>
    <w:p w14:paraId="08ED1D5E"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Oliver Wenz10:10 AM</w:t>
      </w:r>
    </w:p>
    <w:p w14:paraId="0B8C558D" w14:textId="77777777"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2A2A2A"/>
        </w:rPr>
        <w:t>Ha, it really failed to create the room ;)</w:t>
      </w:r>
    </w:p>
    <w:p w14:paraId="121BAE3D" w14:textId="77777777" w:rsidR="00F90E0A" w:rsidRPr="003E6F2B" w:rsidRDefault="00F90E0A" w:rsidP="00F90E0A">
      <w:pPr>
        <w:widowControl w:val="0"/>
        <w:autoSpaceDE w:val="0"/>
        <w:autoSpaceDN w:val="0"/>
        <w:adjustRightInd w:val="0"/>
        <w:rPr>
          <w:rFonts w:ascii="Times" w:hAnsi="Times" w:cs="Times"/>
        </w:rPr>
      </w:pPr>
    </w:p>
    <w:p w14:paraId="4AF810A2" w14:textId="77777777" w:rsidR="00F90E0A" w:rsidRPr="003E6F2B" w:rsidRDefault="00F90E0A" w:rsidP="00F90E0A">
      <w:pPr>
        <w:widowControl w:val="0"/>
        <w:autoSpaceDE w:val="0"/>
        <w:autoSpaceDN w:val="0"/>
        <w:adjustRightInd w:val="0"/>
        <w:rPr>
          <w:rFonts w:ascii="Times" w:hAnsi="Times" w:cs="Times"/>
          <w:color w:val="727681"/>
        </w:rPr>
      </w:pPr>
      <w:r w:rsidRPr="003E6F2B">
        <w:rPr>
          <w:rFonts w:ascii="Times" w:hAnsi="Times" w:cs="Times"/>
          <w:color w:val="727681"/>
        </w:rPr>
        <w:t>Ravi Rajagopal10:26 AM</w:t>
      </w:r>
    </w:p>
    <w:p w14:paraId="7CF25FE4" w14:textId="36655368" w:rsidR="00F90E0A" w:rsidRPr="003E6F2B" w:rsidRDefault="00F90E0A" w:rsidP="00F90E0A">
      <w:pPr>
        <w:widowControl w:val="0"/>
        <w:autoSpaceDE w:val="0"/>
        <w:autoSpaceDN w:val="0"/>
        <w:adjustRightInd w:val="0"/>
        <w:rPr>
          <w:rFonts w:ascii="Times" w:hAnsi="Times" w:cs="Times"/>
        </w:rPr>
      </w:pPr>
      <w:r w:rsidRPr="003E6F2B">
        <w:rPr>
          <w:rFonts w:ascii="Times" w:hAnsi="Times" w:cs="Times"/>
          <w:color w:val="2A2A2A"/>
        </w:rPr>
        <w:t xml:space="preserve">Hi </w:t>
      </w:r>
      <w:r w:rsidRPr="003E6F2B">
        <w:rPr>
          <w:rFonts w:ascii="Times" w:hAnsi="Times" w:cs="Times"/>
          <w:color w:val="1A997F"/>
        </w:rPr>
        <w:t>Phillip</w:t>
      </w:r>
      <w:r w:rsidRPr="003E6F2B">
        <w:rPr>
          <w:rFonts w:ascii="Times" w:hAnsi="Times" w:cs="Times"/>
          <w:color w:val="2A2A2A"/>
        </w:rPr>
        <w:t xml:space="preserve"> Can you help to capture this in a document. If you dont have Mac I can send you the screenshots. Also current search bug needs to be captured 1) Title of room and converstation room are not the same sometimes 2) User searches for name and hits return and expectation is to go to room but different bahviorr.</w:t>
      </w:r>
    </w:p>
    <w:p w14:paraId="0926C1EB" w14:textId="61797807" w:rsidR="00387A8B" w:rsidRDefault="00F90E0A" w:rsidP="00F90E0A">
      <w:pPr>
        <w:widowControl w:val="0"/>
        <w:autoSpaceDE w:val="0"/>
        <w:autoSpaceDN w:val="0"/>
        <w:adjustRightInd w:val="0"/>
        <w:rPr>
          <w:rFonts w:ascii="Times" w:hAnsi="Times" w:cs="Times"/>
          <w:color w:val="2A2A2A"/>
        </w:rPr>
      </w:pPr>
      <w:r w:rsidRPr="003E6F2B">
        <w:rPr>
          <w:rFonts w:ascii="Times" w:hAnsi="Times" w:cs="Times"/>
          <w:color w:val="2A2A2A"/>
        </w:rPr>
        <w:t>*Behavior</w:t>
      </w:r>
    </w:p>
    <w:p w14:paraId="63755EEA" w14:textId="29F69B43" w:rsidR="00775552" w:rsidRDefault="00387A8B" w:rsidP="0078280D">
      <w:pPr>
        <w:rPr>
          <w:rFonts w:ascii="Times" w:hAnsi="Times" w:cs="Times"/>
          <w:b/>
          <w:color w:val="2A2A2A"/>
        </w:rPr>
      </w:pPr>
      <w:r>
        <w:rPr>
          <w:rFonts w:ascii="Times" w:hAnsi="Times" w:cs="Times"/>
          <w:color w:val="2A2A2A"/>
        </w:rPr>
        <w:br w:type="page"/>
      </w:r>
      <w:r w:rsidR="00E44031">
        <w:rPr>
          <w:rFonts w:ascii="Times" w:hAnsi="Times" w:cs="Times"/>
          <w:b/>
          <w:color w:val="2A2A2A"/>
        </w:rPr>
        <w:lastRenderedPageBreak/>
        <w:t xml:space="preserve">Reproduced </w:t>
      </w:r>
      <w:r w:rsidR="00E85D21">
        <w:rPr>
          <w:rFonts w:ascii="Times" w:hAnsi="Times" w:cs="Times"/>
          <w:b/>
          <w:color w:val="2A2A2A"/>
        </w:rPr>
        <w:t xml:space="preserve">Spark </w:t>
      </w:r>
      <w:r w:rsidR="00F74179">
        <w:rPr>
          <w:rFonts w:ascii="Times" w:hAnsi="Times" w:cs="Times"/>
          <w:b/>
          <w:color w:val="2A2A2A"/>
        </w:rPr>
        <w:t xml:space="preserve">for Mac </w:t>
      </w:r>
      <w:r w:rsidR="00E80940">
        <w:rPr>
          <w:rFonts w:ascii="Times" w:hAnsi="Times" w:cs="Times"/>
          <w:b/>
          <w:color w:val="2A2A2A"/>
        </w:rPr>
        <w:t>C</w:t>
      </w:r>
      <w:r w:rsidR="00F74179">
        <w:rPr>
          <w:rFonts w:ascii="Times" w:hAnsi="Times" w:cs="Times"/>
          <w:b/>
          <w:color w:val="2A2A2A"/>
        </w:rPr>
        <w:t xml:space="preserve">lient </w:t>
      </w:r>
      <w:r w:rsidR="00E85D21">
        <w:rPr>
          <w:rFonts w:ascii="Times" w:hAnsi="Times" w:cs="Times"/>
          <w:b/>
          <w:color w:val="2A2A2A"/>
        </w:rPr>
        <w:t>v1.3523 (SDK v</w:t>
      </w:r>
      <w:r w:rsidR="00F74179">
        <w:rPr>
          <w:rFonts w:ascii="Times" w:hAnsi="Times" w:cs="Times"/>
          <w:b/>
          <w:color w:val="2A2A2A"/>
        </w:rPr>
        <w:t>0.5.26</w:t>
      </w:r>
      <w:r w:rsidR="00E85D21">
        <w:rPr>
          <w:rFonts w:ascii="Times" w:hAnsi="Times" w:cs="Times"/>
          <w:b/>
          <w:color w:val="2A2A2A"/>
        </w:rPr>
        <w:t xml:space="preserve">) </w:t>
      </w:r>
      <w:r w:rsidR="00BD4043" w:rsidRPr="003E6F2B">
        <w:rPr>
          <w:rFonts w:ascii="Times" w:hAnsi="Times" w:cs="Times"/>
          <w:b/>
          <w:color w:val="2A2A2A"/>
        </w:rPr>
        <w:t>Issues</w:t>
      </w:r>
      <w:r w:rsidR="00E44031">
        <w:rPr>
          <w:rFonts w:ascii="Times" w:hAnsi="Times" w:cs="Times"/>
          <w:b/>
          <w:color w:val="2A2A2A"/>
        </w:rPr>
        <w:t xml:space="preserve"> With Screen Captures In an Updated Mac OS X v10.10.5 (Yosemite) on a 15” MacBook Pro (Retina</w:t>
      </w:r>
      <w:r w:rsidR="00D43DFE">
        <w:rPr>
          <w:rFonts w:ascii="Times" w:hAnsi="Times" w:cs="Times"/>
          <w:b/>
          <w:color w:val="2A2A2A"/>
        </w:rPr>
        <w:t>; early 2013</w:t>
      </w:r>
      <w:r w:rsidR="00E44031">
        <w:rPr>
          <w:rFonts w:ascii="Times" w:hAnsi="Times" w:cs="Times"/>
          <w:b/>
          <w:color w:val="2A2A2A"/>
        </w:rPr>
        <w:t>)</w:t>
      </w:r>
      <w:r w:rsidR="00BD4043" w:rsidRPr="003E6F2B">
        <w:rPr>
          <w:rFonts w:ascii="Times" w:hAnsi="Times" w:cs="Times"/>
          <w:b/>
          <w:color w:val="2A2A2A"/>
        </w:rPr>
        <w:t>:</w:t>
      </w:r>
    </w:p>
    <w:p w14:paraId="6064A811" w14:textId="77777777" w:rsidR="00D10073" w:rsidRPr="003E6F2B" w:rsidRDefault="00D10073" w:rsidP="00F90E0A">
      <w:pPr>
        <w:widowControl w:val="0"/>
        <w:autoSpaceDE w:val="0"/>
        <w:autoSpaceDN w:val="0"/>
        <w:adjustRightInd w:val="0"/>
        <w:rPr>
          <w:rFonts w:ascii="Times" w:hAnsi="Times" w:cs="Times"/>
          <w:b/>
          <w:color w:val="2A2A2A"/>
        </w:rPr>
      </w:pPr>
    </w:p>
    <w:p w14:paraId="046CFF67" w14:textId="71329FBF" w:rsidR="00BD4043" w:rsidRDefault="00D71003" w:rsidP="00F90E0A">
      <w:pPr>
        <w:widowControl w:val="0"/>
        <w:autoSpaceDE w:val="0"/>
        <w:autoSpaceDN w:val="0"/>
        <w:adjustRightInd w:val="0"/>
      </w:pPr>
      <w:r>
        <w:t>Current Search Examples:</w:t>
      </w:r>
    </w:p>
    <w:p w14:paraId="60BD9BE3" w14:textId="77777777" w:rsidR="00D37FB0" w:rsidRDefault="00D37FB0" w:rsidP="00F90E0A">
      <w:pPr>
        <w:widowControl w:val="0"/>
        <w:autoSpaceDE w:val="0"/>
        <w:autoSpaceDN w:val="0"/>
        <w:adjustRightInd w:val="0"/>
      </w:pPr>
    </w:p>
    <w:p w14:paraId="1D52166A" w14:textId="6F2BA4FD" w:rsidR="00D71003" w:rsidRPr="003E6F2B" w:rsidRDefault="00D71003" w:rsidP="00F90E0A">
      <w:pPr>
        <w:widowControl w:val="0"/>
        <w:autoSpaceDE w:val="0"/>
        <w:autoSpaceDN w:val="0"/>
        <w:adjustRightInd w:val="0"/>
      </w:pPr>
      <w:r>
        <w:t>1. I searched for Oliver Queen</w:t>
      </w:r>
      <w:r w:rsidR="00387A8B">
        <w:t xml:space="preserve"> with and without quotation marks</w:t>
      </w:r>
      <w:r>
        <w:t xml:space="preserve"> (did not want any Oliver like Wenz)</w:t>
      </w:r>
      <w:r w:rsidR="009C7084">
        <w:t xml:space="preserve"> and got th</w:t>
      </w:r>
      <w:r w:rsidR="00387A8B">
        <w:t>ese</w:t>
      </w:r>
      <w:r w:rsidR="009C7084">
        <w:t xml:space="preserve"> on my screen</w:t>
      </w:r>
      <w:r w:rsidR="00387A8B">
        <w:t>s</w:t>
      </w:r>
      <w:r>
        <w:t>:</w:t>
      </w:r>
    </w:p>
    <w:p w14:paraId="4E6E5C67" w14:textId="7ECADF80" w:rsidR="00EC6053" w:rsidRDefault="00D71003" w:rsidP="00F90E0A">
      <w:pPr>
        <w:widowControl w:val="0"/>
        <w:autoSpaceDE w:val="0"/>
        <w:autoSpaceDN w:val="0"/>
        <w:adjustRightInd w:val="0"/>
      </w:pPr>
      <w:r>
        <w:rPr>
          <w:noProof/>
        </w:rPr>
        <w:drawing>
          <wp:inline distT="0" distB="0" distL="0" distR="0" wp14:anchorId="2D4F6140" wp14:editId="355EB5DB">
            <wp:extent cx="9875520" cy="5908393"/>
            <wp:effectExtent l="0" t="0" r="508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75520" cy="5908393"/>
                    </a:xfrm>
                    <a:prstGeom prst="rect">
                      <a:avLst/>
                    </a:prstGeom>
                    <a:noFill/>
                    <a:ln>
                      <a:noFill/>
                    </a:ln>
                  </pic:spPr>
                </pic:pic>
              </a:graphicData>
            </a:graphic>
          </wp:inline>
        </w:drawing>
      </w:r>
    </w:p>
    <w:p w14:paraId="78656157" w14:textId="6951AB22" w:rsidR="00387A8B" w:rsidRDefault="00387A8B" w:rsidP="00F90E0A">
      <w:pPr>
        <w:widowControl w:val="0"/>
        <w:autoSpaceDE w:val="0"/>
        <w:autoSpaceDN w:val="0"/>
        <w:adjustRightInd w:val="0"/>
      </w:pPr>
      <w:r>
        <w:rPr>
          <w:noProof/>
        </w:rPr>
        <w:lastRenderedPageBreak/>
        <w:drawing>
          <wp:inline distT="0" distB="0" distL="0" distR="0" wp14:anchorId="1491E89D" wp14:editId="71E52F7E">
            <wp:extent cx="9875520" cy="5921956"/>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75520" cy="5921956"/>
                    </a:xfrm>
                    <a:prstGeom prst="rect">
                      <a:avLst/>
                    </a:prstGeom>
                    <a:noFill/>
                    <a:ln>
                      <a:noFill/>
                    </a:ln>
                  </pic:spPr>
                </pic:pic>
              </a:graphicData>
            </a:graphic>
          </wp:inline>
        </w:drawing>
      </w:r>
    </w:p>
    <w:p w14:paraId="2CB380AE" w14:textId="7D5C55AB" w:rsidR="00EC5547" w:rsidRDefault="00EC5547">
      <w:r>
        <w:br w:type="page"/>
      </w:r>
    </w:p>
    <w:p w14:paraId="6F400832" w14:textId="0F0B0864" w:rsidR="00B72925" w:rsidRDefault="00B72925" w:rsidP="00F90E0A">
      <w:pPr>
        <w:widowControl w:val="0"/>
        <w:autoSpaceDE w:val="0"/>
        <w:autoSpaceDN w:val="0"/>
        <w:adjustRightInd w:val="0"/>
      </w:pPr>
      <w:r>
        <w:lastRenderedPageBreak/>
        <w:t>2. I tried a question:</w:t>
      </w:r>
    </w:p>
    <w:p w14:paraId="06874913" w14:textId="1900F9E2" w:rsidR="00B72925" w:rsidRDefault="00B72925" w:rsidP="00F90E0A">
      <w:pPr>
        <w:widowControl w:val="0"/>
        <w:autoSpaceDE w:val="0"/>
        <w:autoSpaceDN w:val="0"/>
        <w:adjustRightInd w:val="0"/>
      </w:pPr>
      <w:r>
        <w:rPr>
          <w:noProof/>
        </w:rPr>
        <w:drawing>
          <wp:inline distT="0" distB="0" distL="0" distR="0" wp14:anchorId="1A25C22A" wp14:editId="457CD677">
            <wp:extent cx="9875520" cy="5912736"/>
            <wp:effectExtent l="0" t="0" r="508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75520" cy="5912736"/>
                    </a:xfrm>
                    <a:prstGeom prst="rect">
                      <a:avLst/>
                    </a:prstGeom>
                    <a:noFill/>
                    <a:ln>
                      <a:noFill/>
                    </a:ln>
                  </pic:spPr>
                </pic:pic>
              </a:graphicData>
            </a:graphic>
          </wp:inline>
        </w:drawing>
      </w:r>
    </w:p>
    <w:p w14:paraId="741033ED" w14:textId="2CA500A9" w:rsidR="00AC2FC9" w:rsidRDefault="00AC2FC9">
      <w:r>
        <w:br w:type="page"/>
      </w:r>
    </w:p>
    <w:p w14:paraId="122F9CF0" w14:textId="05F12832" w:rsidR="004F01CF" w:rsidRDefault="004F01CF" w:rsidP="00F90E0A">
      <w:pPr>
        <w:widowControl w:val="0"/>
        <w:autoSpaceDE w:val="0"/>
        <w:autoSpaceDN w:val="0"/>
        <w:adjustRightInd w:val="0"/>
      </w:pPr>
      <w:r>
        <w:lastRenderedPageBreak/>
        <w:t>3. Keyboard navigations:</w:t>
      </w:r>
    </w:p>
    <w:p w14:paraId="47A4522B" w14:textId="2030B45E" w:rsidR="004F01CF" w:rsidRDefault="004F01CF" w:rsidP="00F90E0A">
      <w:pPr>
        <w:widowControl w:val="0"/>
        <w:autoSpaceDE w:val="0"/>
        <w:autoSpaceDN w:val="0"/>
        <w:adjustRightInd w:val="0"/>
      </w:pPr>
      <w:r>
        <w:rPr>
          <w:noProof/>
        </w:rPr>
        <w:drawing>
          <wp:inline distT="0" distB="0" distL="0" distR="0" wp14:anchorId="3D6F2999" wp14:editId="16E53345">
            <wp:extent cx="9875520" cy="590356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75520" cy="5903562"/>
                    </a:xfrm>
                    <a:prstGeom prst="rect">
                      <a:avLst/>
                    </a:prstGeom>
                    <a:noFill/>
                    <a:ln>
                      <a:noFill/>
                    </a:ln>
                  </pic:spPr>
                </pic:pic>
              </a:graphicData>
            </a:graphic>
          </wp:inline>
        </w:drawing>
      </w:r>
    </w:p>
    <w:p w14:paraId="3D3D251F" w14:textId="1A9FFAB6" w:rsidR="002359F6" w:rsidRDefault="00B301C7" w:rsidP="00F90E0A">
      <w:pPr>
        <w:widowControl w:val="0"/>
        <w:autoSpaceDE w:val="0"/>
        <w:autoSpaceDN w:val="0"/>
        <w:adjustRightInd w:val="0"/>
      </w:pPr>
      <w:r>
        <w:t>After clicking in the blue search results window, my a</w:t>
      </w:r>
      <w:r w:rsidR="004F01CF">
        <w:t xml:space="preserve">rrow keys </w:t>
      </w:r>
      <w:r>
        <w:t xml:space="preserve">stop </w:t>
      </w:r>
      <w:r w:rsidR="004F01CF">
        <w:t>work</w:t>
      </w:r>
      <w:r>
        <w:t>ing</w:t>
      </w:r>
      <w:r w:rsidR="004F01CF">
        <w:t xml:space="preserve"> </w:t>
      </w:r>
      <w:r>
        <w:t>to move around my selection</w:t>
      </w:r>
      <w:r w:rsidR="004F01CF">
        <w:t>.</w:t>
      </w:r>
      <w:r w:rsidR="00BF4849">
        <w:t xml:space="preserve"> </w:t>
      </w:r>
      <w:r w:rsidR="00F37C6E">
        <w:t>Sometimes e</w:t>
      </w:r>
      <w:r w:rsidR="00BF4849">
        <w:t>ven escape key doesn’t exit this search pop-over. I have to restart Spark to fix it.</w:t>
      </w:r>
      <w:r w:rsidR="002359F6">
        <w:t xml:space="preserve"> I cannot find the exact pattern to reproduce this.</w:t>
      </w:r>
    </w:p>
    <w:p w14:paraId="2110BFEF" w14:textId="77777777" w:rsidR="002359F6" w:rsidRDefault="002359F6" w:rsidP="00F90E0A">
      <w:pPr>
        <w:widowControl w:val="0"/>
        <w:autoSpaceDE w:val="0"/>
        <w:autoSpaceDN w:val="0"/>
        <w:adjustRightInd w:val="0"/>
      </w:pPr>
    </w:p>
    <w:p w14:paraId="71EC919D" w14:textId="6DC5DDE4" w:rsidR="004F01CF" w:rsidRDefault="00BF4849" w:rsidP="00F90E0A">
      <w:pPr>
        <w:widowControl w:val="0"/>
        <w:autoSpaceDE w:val="0"/>
        <w:autoSpaceDN w:val="0"/>
        <w:adjustRightInd w:val="0"/>
      </w:pPr>
      <w:r>
        <w:t>Also, search should be able to let me use my tab keys</w:t>
      </w:r>
      <w:r w:rsidR="00392D29">
        <w:t xml:space="preserve"> to move my selection</w:t>
      </w:r>
      <w:r>
        <w:t>.</w:t>
      </w:r>
      <w:r w:rsidR="004F01CF">
        <w:t xml:space="preserve"> </w:t>
      </w:r>
    </w:p>
    <w:p w14:paraId="73A435EB" w14:textId="6256F859" w:rsidR="00A60C1A" w:rsidRDefault="00A60C1A">
      <w:r>
        <w:br w:type="page"/>
      </w:r>
    </w:p>
    <w:p w14:paraId="40E17EAB" w14:textId="43D8DDDF" w:rsidR="00843630" w:rsidRDefault="00623C20" w:rsidP="00F90E0A">
      <w:pPr>
        <w:widowControl w:val="0"/>
        <w:autoSpaceDE w:val="0"/>
        <w:autoSpaceDN w:val="0"/>
        <w:adjustRightInd w:val="0"/>
      </w:pPr>
      <w:r>
        <w:lastRenderedPageBreak/>
        <w:t>4. Search “s</w:t>
      </w:r>
      <w:r w:rsidR="00A60C1A">
        <w:t>park</w:t>
      </w:r>
      <w:r>
        <w:t>” keyword</w:t>
      </w:r>
      <w:r w:rsidR="00A60C1A">
        <w:t xml:space="preserve"> seems to get its Searching… Messages stuck forever and arrow keyboard navigation do not work</w:t>
      </w:r>
      <w:r w:rsidR="00843630">
        <w:t>:</w:t>
      </w:r>
    </w:p>
    <w:p w14:paraId="25C5376C" w14:textId="3DD9A8F1" w:rsidR="00843630" w:rsidRDefault="00843630" w:rsidP="00F90E0A">
      <w:pPr>
        <w:widowControl w:val="0"/>
        <w:autoSpaceDE w:val="0"/>
        <w:autoSpaceDN w:val="0"/>
        <w:adjustRightInd w:val="0"/>
      </w:pPr>
      <w:r>
        <w:rPr>
          <w:noProof/>
        </w:rPr>
        <w:drawing>
          <wp:inline distT="0" distB="0" distL="0" distR="0" wp14:anchorId="69399877" wp14:editId="06281480">
            <wp:extent cx="9875520" cy="5964720"/>
            <wp:effectExtent l="0" t="0" r="5080" b="444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75520" cy="5964720"/>
                    </a:xfrm>
                    <a:prstGeom prst="rect">
                      <a:avLst/>
                    </a:prstGeom>
                    <a:noFill/>
                    <a:ln>
                      <a:noFill/>
                    </a:ln>
                  </pic:spPr>
                </pic:pic>
              </a:graphicData>
            </a:graphic>
          </wp:inline>
        </w:drawing>
      </w:r>
    </w:p>
    <w:p w14:paraId="11978822" w14:textId="49227C13" w:rsidR="0083489A" w:rsidRDefault="0083489A">
      <w:r>
        <w:br w:type="page"/>
      </w:r>
    </w:p>
    <w:p w14:paraId="6B5CF525" w14:textId="24849DA5" w:rsidR="00E06293" w:rsidRDefault="00E06293" w:rsidP="00F90E0A">
      <w:pPr>
        <w:widowControl w:val="0"/>
        <w:autoSpaceDE w:val="0"/>
        <w:autoSpaceDN w:val="0"/>
        <w:adjustRightInd w:val="0"/>
      </w:pPr>
      <w:r>
        <w:lastRenderedPageBreak/>
        <w:t>5. Scrolling down the long</w:t>
      </w:r>
      <w:r w:rsidR="007E271E">
        <w:t xml:space="preserve"> search results</w:t>
      </w:r>
      <w:r>
        <w:t xml:space="preserve"> list with the working keyboard navigation (down arrow) does not scroll the list since it goes to the top of the list</w:t>
      </w:r>
      <w:r w:rsidR="00115636">
        <w:t xml:space="preserve"> (note there were two highlights)</w:t>
      </w:r>
      <w:r>
        <w:t>:</w:t>
      </w:r>
    </w:p>
    <w:p w14:paraId="68357557" w14:textId="44B178AD" w:rsidR="00E06293" w:rsidRDefault="00E06293" w:rsidP="00F90E0A">
      <w:pPr>
        <w:widowControl w:val="0"/>
        <w:autoSpaceDE w:val="0"/>
        <w:autoSpaceDN w:val="0"/>
        <w:adjustRightInd w:val="0"/>
      </w:pPr>
      <w:r>
        <w:rPr>
          <w:noProof/>
        </w:rPr>
        <w:drawing>
          <wp:inline distT="0" distB="0" distL="0" distR="0" wp14:anchorId="115CE0A6" wp14:editId="03F0EA26">
            <wp:extent cx="9875520" cy="5870085"/>
            <wp:effectExtent l="0" t="0" r="508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75520" cy="5870085"/>
                    </a:xfrm>
                    <a:prstGeom prst="rect">
                      <a:avLst/>
                    </a:prstGeom>
                    <a:noFill/>
                    <a:ln>
                      <a:noFill/>
                    </a:ln>
                  </pic:spPr>
                </pic:pic>
              </a:graphicData>
            </a:graphic>
          </wp:inline>
        </w:drawing>
      </w:r>
    </w:p>
    <w:p w14:paraId="7BF43A0E" w14:textId="4740F9FD" w:rsidR="000025EA" w:rsidRDefault="000025EA">
      <w:r>
        <w:br w:type="page"/>
      </w:r>
    </w:p>
    <w:p w14:paraId="22C333BB" w14:textId="77777777" w:rsidR="00D71003" w:rsidRPr="003E6F2B" w:rsidRDefault="00D71003" w:rsidP="00F90E0A">
      <w:pPr>
        <w:widowControl w:val="0"/>
        <w:autoSpaceDE w:val="0"/>
        <w:autoSpaceDN w:val="0"/>
        <w:adjustRightInd w:val="0"/>
      </w:pPr>
    </w:p>
    <w:p w14:paraId="284EC180" w14:textId="5EEF8D66" w:rsidR="007851BE" w:rsidRPr="009D3D03" w:rsidRDefault="009A6A82" w:rsidP="00EC6053">
      <w:pPr>
        <w:widowControl w:val="0"/>
        <w:autoSpaceDE w:val="0"/>
        <w:autoSpaceDN w:val="0"/>
        <w:adjustRightInd w:val="0"/>
        <w:rPr>
          <w:rFonts w:ascii="Times" w:hAnsi="Times" w:cs="Times"/>
          <w:color w:val="FF0000"/>
        </w:rPr>
      </w:pPr>
      <w:r w:rsidRPr="00A37CD3">
        <w:rPr>
          <w:rFonts w:ascii="Times" w:hAnsi="Times" w:cs="Times"/>
          <w:b/>
          <w:color w:val="FF0000"/>
        </w:rPr>
        <w:t>Title of room and convers</w:t>
      </w:r>
      <w:r w:rsidR="00EC6053" w:rsidRPr="00A37CD3">
        <w:rPr>
          <w:rFonts w:ascii="Times" w:hAnsi="Times" w:cs="Times"/>
          <w:b/>
          <w:color w:val="FF0000"/>
        </w:rPr>
        <w:t>ation room are not the same sometimes</w:t>
      </w:r>
      <w:r w:rsidR="007851BE" w:rsidRPr="00A37CD3">
        <w:rPr>
          <w:rFonts w:ascii="Times" w:hAnsi="Times" w:cs="Times"/>
          <w:b/>
          <w:color w:val="FF0000"/>
        </w:rPr>
        <w:t xml:space="preserve">: </w:t>
      </w:r>
      <w:r w:rsidR="007851BE" w:rsidRPr="009D3D03">
        <w:rPr>
          <w:rFonts w:ascii="Times" w:hAnsi="Times" w:cs="Times"/>
          <w:color w:val="FF0000"/>
        </w:rPr>
        <w:t>I was unable to reproduce this so far</w:t>
      </w:r>
      <w:r w:rsidR="00836299" w:rsidRPr="009D3D03">
        <w:rPr>
          <w:rFonts w:ascii="Times" w:hAnsi="Times" w:cs="Times"/>
          <w:color w:val="FF0000"/>
        </w:rPr>
        <w:t xml:space="preserve"> by searching to join, manually my existing room list, etc</w:t>
      </w:r>
      <w:r w:rsidR="007851BE" w:rsidRPr="009D3D03">
        <w:rPr>
          <w:rFonts w:ascii="Times" w:hAnsi="Times" w:cs="Times"/>
          <w:color w:val="FF0000"/>
        </w:rPr>
        <w:t>.</w:t>
      </w:r>
      <w:r w:rsidR="00F66002" w:rsidRPr="009D3D03">
        <w:rPr>
          <w:rFonts w:ascii="Times" w:hAnsi="Times" w:cs="Times"/>
          <w:color w:val="FF0000"/>
        </w:rPr>
        <w:t xml:space="preserve"> Do you have the instructions for this?</w:t>
      </w:r>
    </w:p>
    <w:p w14:paraId="2C3D58CA" w14:textId="77777777" w:rsidR="00461C95" w:rsidRPr="003E6F2B" w:rsidRDefault="00461C95" w:rsidP="00EC6053">
      <w:pPr>
        <w:widowControl w:val="0"/>
        <w:autoSpaceDE w:val="0"/>
        <w:autoSpaceDN w:val="0"/>
        <w:adjustRightInd w:val="0"/>
        <w:rPr>
          <w:rFonts w:ascii="Times" w:hAnsi="Times" w:cs="Times"/>
          <w:color w:val="2A2A2A"/>
        </w:rPr>
      </w:pPr>
    </w:p>
    <w:p w14:paraId="5C758C5A" w14:textId="0EBB2C48" w:rsidR="00E91374" w:rsidRDefault="00E91374">
      <w:pPr>
        <w:rPr>
          <w:rFonts w:ascii="Times" w:hAnsi="Times" w:cs="Times"/>
          <w:color w:val="2A2A2A"/>
        </w:rPr>
      </w:pPr>
      <w:r>
        <w:rPr>
          <w:rFonts w:ascii="Times" w:hAnsi="Times" w:cs="Times"/>
          <w:color w:val="2A2A2A"/>
        </w:rPr>
        <w:br w:type="page"/>
      </w:r>
    </w:p>
    <w:p w14:paraId="22E3FACF" w14:textId="4F9877DA" w:rsidR="00EC6053" w:rsidRPr="00C522A4" w:rsidRDefault="00EC6053" w:rsidP="00EC6053">
      <w:pPr>
        <w:widowControl w:val="0"/>
        <w:autoSpaceDE w:val="0"/>
        <w:autoSpaceDN w:val="0"/>
        <w:adjustRightInd w:val="0"/>
        <w:rPr>
          <w:rFonts w:ascii="Times" w:hAnsi="Times" w:cs="Times"/>
          <w:b/>
          <w:color w:val="2A2A2A"/>
        </w:rPr>
      </w:pPr>
      <w:r w:rsidRPr="00C522A4">
        <w:rPr>
          <w:rFonts w:ascii="Times" w:hAnsi="Times" w:cs="Times"/>
          <w:b/>
          <w:color w:val="2A2A2A"/>
        </w:rPr>
        <w:lastRenderedPageBreak/>
        <w:t>User searches for name and hits return and expectation is to go to room</w:t>
      </w:r>
      <w:r w:rsidR="004F39F8" w:rsidRPr="00C522A4">
        <w:rPr>
          <w:rFonts w:ascii="Times" w:hAnsi="Times" w:cs="Times"/>
          <w:b/>
          <w:color w:val="2A2A2A"/>
        </w:rPr>
        <w:t>,</w:t>
      </w:r>
      <w:r w:rsidRPr="00C522A4">
        <w:rPr>
          <w:rFonts w:ascii="Times" w:hAnsi="Times" w:cs="Times"/>
          <w:b/>
          <w:color w:val="2A2A2A"/>
        </w:rPr>
        <w:t xml:space="preserve"> but different b</w:t>
      </w:r>
      <w:r w:rsidR="006D10F1" w:rsidRPr="00C522A4">
        <w:rPr>
          <w:rFonts w:ascii="Times" w:hAnsi="Times" w:cs="Times"/>
          <w:b/>
          <w:color w:val="2A2A2A"/>
        </w:rPr>
        <w:t>ehavio</w:t>
      </w:r>
      <w:r w:rsidR="004F39F8" w:rsidRPr="00C522A4">
        <w:rPr>
          <w:rFonts w:ascii="Times" w:hAnsi="Times" w:cs="Times"/>
          <w:b/>
          <w:color w:val="2A2A2A"/>
        </w:rPr>
        <w:t>r:</w:t>
      </w:r>
    </w:p>
    <w:p w14:paraId="70B0E3CF" w14:textId="3002DFE3" w:rsidR="001E6D85" w:rsidRDefault="001E6D85" w:rsidP="001E6D85">
      <w:pPr>
        <w:widowControl w:val="0"/>
        <w:autoSpaceDE w:val="0"/>
        <w:autoSpaceDN w:val="0"/>
        <w:adjustRightInd w:val="0"/>
      </w:pPr>
      <w:r>
        <w:t>Searching “Ravi” name and then pressing keyboard’s enter key sometimes shows a blank “Room Preview”, a red “Spark UX – Fail to get activity set” failure error, and/or to “Spark UX” room (should be going to 1:1 room with him):</w:t>
      </w:r>
    </w:p>
    <w:p w14:paraId="4D206D91" w14:textId="77777777" w:rsidR="001E6D85" w:rsidRDefault="001E6D85" w:rsidP="001E6D85">
      <w:pPr>
        <w:widowControl w:val="0"/>
        <w:autoSpaceDE w:val="0"/>
        <w:autoSpaceDN w:val="0"/>
        <w:adjustRightInd w:val="0"/>
      </w:pPr>
      <w:r>
        <w:rPr>
          <w:noProof/>
        </w:rPr>
        <w:drawing>
          <wp:inline distT="0" distB="0" distL="0" distR="0" wp14:anchorId="5C55DC67" wp14:editId="64F54271">
            <wp:extent cx="9875520" cy="5876358"/>
            <wp:effectExtent l="0" t="0" r="508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75520" cy="5876358"/>
                    </a:xfrm>
                    <a:prstGeom prst="rect">
                      <a:avLst/>
                    </a:prstGeom>
                    <a:noFill/>
                    <a:ln>
                      <a:noFill/>
                    </a:ln>
                  </pic:spPr>
                </pic:pic>
              </a:graphicData>
            </a:graphic>
          </wp:inline>
        </w:drawing>
      </w:r>
    </w:p>
    <w:p w14:paraId="701826C5" w14:textId="77777777" w:rsidR="001E6D85" w:rsidRDefault="001E6D85" w:rsidP="001E6D85">
      <w:pPr>
        <w:widowControl w:val="0"/>
        <w:autoSpaceDE w:val="0"/>
        <w:autoSpaceDN w:val="0"/>
        <w:adjustRightInd w:val="0"/>
      </w:pPr>
    </w:p>
    <w:p w14:paraId="69943E43" w14:textId="77777777" w:rsidR="001E6D85" w:rsidRDefault="001E6D85" w:rsidP="001E6D85">
      <w:pPr>
        <w:widowControl w:val="0"/>
        <w:autoSpaceDE w:val="0"/>
        <w:autoSpaceDN w:val="0"/>
        <w:adjustRightInd w:val="0"/>
      </w:pPr>
    </w:p>
    <w:p w14:paraId="7725835A" w14:textId="77777777" w:rsidR="001E6D85" w:rsidRDefault="001E6D85" w:rsidP="001E6D85">
      <w:pPr>
        <w:widowControl w:val="0"/>
        <w:autoSpaceDE w:val="0"/>
        <w:autoSpaceDN w:val="0"/>
        <w:adjustRightInd w:val="0"/>
      </w:pPr>
    </w:p>
    <w:p w14:paraId="752D0CED" w14:textId="77777777" w:rsidR="001E6D85" w:rsidRDefault="001E6D85" w:rsidP="001E6D85">
      <w:r>
        <w:br w:type="page"/>
      </w:r>
    </w:p>
    <w:p w14:paraId="57DDBD38" w14:textId="77777777" w:rsidR="001E6D85" w:rsidRPr="003E6F2B" w:rsidRDefault="001E6D85" w:rsidP="00EC6053">
      <w:pPr>
        <w:widowControl w:val="0"/>
        <w:autoSpaceDE w:val="0"/>
        <w:autoSpaceDN w:val="0"/>
        <w:adjustRightInd w:val="0"/>
        <w:rPr>
          <w:rFonts w:ascii="Times" w:hAnsi="Times" w:cs="Times"/>
        </w:rPr>
      </w:pPr>
    </w:p>
    <w:p w14:paraId="6B4FC1AA" w14:textId="273ABC11" w:rsidR="00EC6053" w:rsidRDefault="004F39F8" w:rsidP="00F90E0A">
      <w:pPr>
        <w:widowControl w:val="0"/>
        <w:autoSpaceDE w:val="0"/>
        <w:autoSpaceDN w:val="0"/>
        <w:adjustRightInd w:val="0"/>
      </w:pPr>
      <w:r>
        <w:rPr>
          <w:noProof/>
        </w:rPr>
        <w:drawing>
          <wp:inline distT="0" distB="0" distL="0" distR="0" wp14:anchorId="134D91CC" wp14:editId="25B87F4C">
            <wp:extent cx="9875520" cy="5923280"/>
            <wp:effectExtent l="0" t="0" r="508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75520" cy="5923280"/>
                    </a:xfrm>
                    <a:prstGeom prst="rect">
                      <a:avLst/>
                    </a:prstGeom>
                    <a:noFill/>
                    <a:ln>
                      <a:noFill/>
                    </a:ln>
                  </pic:spPr>
                </pic:pic>
              </a:graphicData>
            </a:graphic>
          </wp:inline>
        </w:drawing>
      </w:r>
    </w:p>
    <w:p w14:paraId="22E27671" w14:textId="013F77E5" w:rsidR="00E07592" w:rsidRDefault="00E07592">
      <w:r>
        <w:br w:type="page"/>
      </w:r>
    </w:p>
    <w:p w14:paraId="64E68B80" w14:textId="73687298" w:rsidR="001127CD" w:rsidRDefault="008A7CCA" w:rsidP="00F90E0A">
      <w:pPr>
        <w:widowControl w:val="0"/>
        <w:autoSpaceDE w:val="0"/>
        <w:autoSpaceDN w:val="0"/>
        <w:adjustRightInd w:val="0"/>
        <w:rPr>
          <w:rFonts w:ascii="Times" w:hAnsi="Times" w:cs="Times"/>
          <w:color w:val="2A2A2A"/>
          <w:sz w:val="30"/>
          <w:szCs w:val="30"/>
        </w:rPr>
      </w:pPr>
      <w:r>
        <w:rPr>
          <w:rFonts w:ascii="Times" w:hAnsi="Times" w:cs="Times"/>
          <w:color w:val="2A2A2A"/>
          <w:sz w:val="30"/>
          <w:szCs w:val="30"/>
        </w:rPr>
        <w:lastRenderedPageBreak/>
        <w:t xml:space="preserve">From Justin Styler’s 10/1/2015 10:31AM PDT in “Spark Copy Edits” room: </w:t>
      </w:r>
      <w:r w:rsidR="001127CD">
        <w:rPr>
          <w:rFonts w:ascii="Times" w:hAnsi="Times" w:cs="Times"/>
          <w:color w:val="2A2A2A"/>
          <w:sz w:val="30"/>
          <w:szCs w:val="30"/>
        </w:rPr>
        <w:t>Desktop - "Chat with people instantly."title, "Search for people to chat, share documents, and video call."subtext, "Jane Smith or jane.smith@dom" entry field hint text, "Add people to chat" disabled button by default, "Chat with &lt;name&gt;" button if one person is entered, "Go chat!" button if multiple people are entered.</w:t>
      </w:r>
    </w:p>
    <w:p w14:paraId="3D264C07" w14:textId="7CA2CCF3" w:rsidR="00E07592" w:rsidRDefault="0031022D" w:rsidP="00F90E0A">
      <w:pPr>
        <w:widowControl w:val="0"/>
        <w:autoSpaceDE w:val="0"/>
        <w:autoSpaceDN w:val="0"/>
        <w:adjustRightInd w:val="0"/>
      </w:pPr>
      <w:r>
        <w:rPr>
          <w:noProof/>
        </w:rPr>
        <w:drawing>
          <wp:inline distT="0" distB="0" distL="0" distR="0" wp14:anchorId="1E9DB3EA" wp14:editId="26B80FEA">
            <wp:extent cx="9875520" cy="5927995"/>
            <wp:effectExtent l="0" t="0" r="508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75520" cy="5927995"/>
                    </a:xfrm>
                    <a:prstGeom prst="rect">
                      <a:avLst/>
                    </a:prstGeom>
                    <a:noFill/>
                    <a:ln>
                      <a:noFill/>
                    </a:ln>
                  </pic:spPr>
                </pic:pic>
              </a:graphicData>
            </a:graphic>
          </wp:inline>
        </w:drawing>
      </w:r>
    </w:p>
    <w:p w14:paraId="449D2F1B" w14:textId="60D53FEE" w:rsidR="005143EB" w:rsidRDefault="005143EB" w:rsidP="00F90E0A">
      <w:pPr>
        <w:widowControl w:val="0"/>
        <w:autoSpaceDE w:val="0"/>
        <w:autoSpaceDN w:val="0"/>
        <w:adjustRightInd w:val="0"/>
      </w:pPr>
      <w:r>
        <w:rPr>
          <w:noProof/>
        </w:rPr>
        <w:lastRenderedPageBreak/>
        <w:drawing>
          <wp:inline distT="0" distB="0" distL="0" distR="0" wp14:anchorId="3830DC27" wp14:editId="2F123FAA">
            <wp:extent cx="9875520" cy="5908619"/>
            <wp:effectExtent l="0" t="0" r="5080" b="1016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75520" cy="5908619"/>
                    </a:xfrm>
                    <a:prstGeom prst="rect">
                      <a:avLst/>
                    </a:prstGeom>
                    <a:noFill/>
                    <a:ln>
                      <a:noFill/>
                    </a:ln>
                  </pic:spPr>
                </pic:pic>
              </a:graphicData>
            </a:graphic>
          </wp:inline>
        </w:drawing>
      </w:r>
    </w:p>
    <w:p w14:paraId="6B5B0419" w14:textId="4337863C" w:rsidR="00E93CEF" w:rsidRDefault="00E93CEF" w:rsidP="00F90E0A">
      <w:pPr>
        <w:widowControl w:val="0"/>
        <w:autoSpaceDE w:val="0"/>
        <w:autoSpaceDN w:val="0"/>
        <w:adjustRightInd w:val="0"/>
      </w:pPr>
      <w:r>
        <w:rPr>
          <w:noProof/>
        </w:rPr>
        <w:lastRenderedPageBreak/>
        <w:drawing>
          <wp:inline distT="0" distB="0" distL="0" distR="0" wp14:anchorId="52B71EAA" wp14:editId="321FBE76">
            <wp:extent cx="9875520" cy="5914953"/>
            <wp:effectExtent l="0" t="0" r="5080" b="381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75520" cy="5914953"/>
                    </a:xfrm>
                    <a:prstGeom prst="rect">
                      <a:avLst/>
                    </a:prstGeom>
                    <a:noFill/>
                    <a:ln>
                      <a:noFill/>
                    </a:ln>
                  </pic:spPr>
                </pic:pic>
              </a:graphicData>
            </a:graphic>
          </wp:inline>
        </w:drawing>
      </w:r>
    </w:p>
    <w:p w14:paraId="1EED6986" w14:textId="14F5F88C" w:rsidR="00E87A78" w:rsidRDefault="00E87A78">
      <w:r>
        <w:br w:type="page"/>
      </w:r>
    </w:p>
    <w:p w14:paraId="7A64A8B9" w14:textId="40633017" w:rsidR="00A7745E" w:rsidRPr="006F0821" w:rsidRDefault="00A7745E" w:rsidP="00A7745E">
      <w:r w:rsidRPr="006F5C77">
        <w:lastRenderedPageBreak/>
        <w:t>From Justin Styler  ·  October 1 10:31 AM PDT</w:t>
      </w:r>
      <w:r w:rsidR="006F5C77" w:rsidRPr="006F5C77">
        <w:t xml:space="preserve"> in </w:t>
      </w:r>
      <w:r w:rsidR="006F5C77" w:rsidRPr="006F5C77">
        <w:t>Spark’s “Spark Copy Edits” Room</w:t>
      </w:r>
      <w:r w:rsidRPr="006F0821">
        <w:t>:</w:t>
      </w:r>
    </w:p>
    <w:p w14:paraId="02A9BD38" w14:textId="77777777" w:rsidR="00A7745E" w:rsidRDefault="00A7745E" w:rsidP="00A7745E">
      <w:pPr>
        <w:rPr>
          <w:b/>
        </w:rPr>
      </w:pPr>
      <w:r>
        <w:rPr>
          <w:noProof/>
        </w:rPr>
        <w:drawing>
          <wp:inline distT="0" distB="0" distL="0" distR="0" wp14:anchorId="5F45B79D" wp14:editId="703DB76B">
            <wp:extent cx="7624385" cy="72993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7624486" cy="7299468"/>
                    </a:xfrm>
                    <a:prstGeom prst="rect">
                      <a:avLst/>
                    </a:prstGeom>
                  </pic:spPr>
                </pic:pic>
              </a:graphicData>
            </a:graphic>
          </wp:inline>
        </w:drawing>
      </w:r>
    </w:p>
    <w:p w14:paraId="44CCB222" w14:textId="77777777" w:rsidR="00A7745E" w:rsidRDefault="00A7745E" w:rsidP="00A7745E">
      <w:pPr>
        <w:rPr>
          <w:b/>
        </w:rPr>
      </w:pPr>
      <w:r>
        <w:rPr>
          <w:noProof/>
        </w:rPr>
        <w:lastRenderedPageBreak/>
        <w:drawing>
          <wp:inline distT="0" distB="0" distL="0" distR="0" wp14:anchorId="2CB38F97" wp14:editId="7F986BAB">
            <wp:extent cx="7865119" cy="7529843"/>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7864033" cy="7528803"/>
                    </a:xfrm>
                    <a:prstGeom prst="rect">
                      <a:avLst/>
                    </a:prstGeom>
                  </pic:spPr>
                </pic:pic>
              </a:graphicData>
            </a:graphic>
          </wp:inline>
        </w:drawing>
      </w:r>
    </w:p>
    <w:p w14:paraId="7BDAA34F" w14:textId="77777777" w:rsidR="00A7745E" w:rsidRPr="009A1650" w:rsidRDefault="00A7745E" w:rsidP="00A7745E">
      <w:pPr>
        <w:rPr>
          <w:b/>
        </w:rPr>
      </w:pPr>
      <w:r>
        <w:rPr>
          <w:noProof/>
        </w:rPr>
        <w:lastRenderedPageBreak/>
        <w:drawing>
          <wp:inline distT="0" distB="0" distL="0" distR="0" wp14:anchorId="15677AD5" wp14:editId="3DDFECA9">
            <wp:extent cx="7775597" cy="744413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774523" cy="7443109"/>
                    </a:xfrm>
                    <a:prstGeom prst="rect">
                      <a:avLst/>
                    </a:prstGeom>
                  </pic:spPr>
                </pic:pic>
              </a:graphicData>
            </a:graphic>
          </wp:inline>
        </w:drawing>
      </w:r>
    </w:p>
    <w:p w14:paraId="0DB80031" w14:textId="77777777" w:rsidR="00A7745E" w:rsidRDefault="00A7745E" w:rsidP="00A7745E">
      <w:r>
        <w:lastRenderedPageBreak/>
        <w:t>“I think Jeremy already asked for copy writing help with this, but I'll add my 2 cents that for this flow in particular the cross-platform consistency and clarity of the copy is critical. What we currently have across platforms creates a large conceptual divide between mobile and desktop products:</w:t>
      </w:r>
    </w:p>
    <w:p w14:paraId="5BC0F1D3" w14:textId="77777777" w:rsidR="00A7745E" w:rsidRDefault="00A7745E" w:rsidP="00A7745E"/>
    <w:p w14:paraId="66EC2041" w14:textId="77777777" w:rsidR="00A7745E" w:rsidRDefault="00A7745E" w:rsidP="00A7745E">
      <w:r>
        <w:t>• iOS - "Create"title, "Add people by name or email" entry field hint text, sending a message as the only way to complete the creation flow for 1-to-1s and groups.</w:t>
      </w:r>
    </w:p>
    <w:p w14:paraId="0B9E5042" w14:textId="77777777" w:rsidR="00A7745E" w:rsidRDefault="00A7745E" w:rsidP="00A7745E">
      <w:r>
        <w:t>• Android - "New room" title, "Add people by name or email" entry field hint text, "Create A Room" disabled button by default, "Enter 1-to-1 room" if one person is entered, "Create a room" if multiple people are entered.</w:t>
      </w:r>
    </w:p>
    <w:p w14:paraId="5379A401" w14:textId="77777777" w:rsidR="00A7745E" w:rsidRDefault="00A7745E" w:rsidP="00A7745E">
      <w:r>
        <w:t>• Desktop - "Chat with people instantly."title, "Search for people to chat, share documents, and video call."subtext, "Jane Smith or jane.smith@dom" entry field hint text, "Add people to chat" disabled button by default, "Chat with &lt;name&gt;" button if one person is entered, "Go chat!" button if multiple people are entered.</w:t>
      </w:r>
    </w:p>
    <w:p w14:paraId="140A20FE" w14:textId="77777777" w:rsidR="00A7745E" w:rsidRDefault="00A7745E" w:rsidP="00A7745E"/>
    <w:p w14:paraId="6A2122AA" w14:textId="0F877C87" w:rsidR="005143EB" w:rsidRDefault="00A7745E" w:rsidP="00A7745E">
      <w:r>
        <w:t>Since the creation flow is going to change with the new teams model it's a big opportunity for us to clean up the mess.”</w:t>
      </w:r>
    </w:p>
    <w:p w14:paraId="593BBC2C" w14:textId="5DBA8129" w:rsidR="003F4CBA" w:rsidRDefault="003F4CBA">
      <w:r>
        <w:br w:type="page"/>
      </w:r>
    </w:p>
    <w:p w14:paraId="15EF6F9E" w14:textId="2F8793AB" w:rsidR="003F4CBA" w:rsidRDefault="003F4CBA" w:rsidP="00A7745E">
      <w:pPr>
        <w:rPr>
          <w:b/>
        </w:rPr>
      </w:pPr>
      <w:r>
        <w:rPr>
          <w:b/>
        </w:rPr>
        <w:lastRenderedPageBreak/>
        <w:t>Onboarding Issues:</w:t>
      </w:r>
    </w:p>
    <w:p w14:paraId="1D99C782" w14:textId="18A3AEDD" w:rsidR="003F4CBA" w:rsidRDefault="003F4CBA" w:rsidP="00A7745E">
      <w:r>
        <w:rPr>
          <w:noProof/>
        </w:rPr>
        <w:drawing>
          <wp:inline distT="0" distB="0" distL="0" distR="0" wp14:anchorId="5A7818C5" wp14:editId="7B9452F1">
            <wp:extent cx="5946889" cy="73927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8770" cy="7395106"/>
                    </a:xfrm>
                    <a:prstGeom prst="rect">
                      <a:avLst/>
                    </a:prstGeom>
                  </pic:spPr>
                </pic:pic>
              </a:graphicData>
            </a:graphic>
          </wp:inline>
        </w:drawing>
      </w:r>
    </w:p>
    <w:p w14:paraId="7BA3A263" w14:textId="6D81196F" w:rsidR="00A11CBD" w:rsidRDefault="00A11CBD" w:rsidP="00A11CBD">
      <w:r>
        <w:lastRenderedPageBreak/>
        <w:t>…</w:t>
      </w:r>
    </w:p>
    <w:p w14:paraId="3BC6D907" w14:textId="77777777" w:rsidR="00A11CBD" w:rsidRDefault="00A11CBD" w:rsidP="00A11CBD">
      <w:r>
        <w:tab/>
        <w:t xml:space="preserve">Fatemeh Farajmandi  ·  September 30 10:34 AM </w:t>
      </w:r>
    </w:p>
    <w:p w14:paraId="5680B1F1" w14:textId="77777777" w:rsidR="00A11CBD" w:rsidRDefault="00A11CBD" w:rsidP="00A11CBD">
      <w:r>
        <w:t xml:space="preserve">Unfortunatly it is not one or 2 pages, it is the whole wireframes!,… I'll share the link here. I should emphasize most of it is very technical! </w:t>
      </w:r>
      <w:r>
        <w:tab/>
        <w:t xml:space="preserve"> </w:t>
      </w:r>
    </w:p>
    <w:p w14:paraId="70A2BA50" w14:textId="77777777" w:rsidR="00AF4F01" w:rsidRDefault="00AF4F01" w:rsidP="00A11CBD"/>
    <w:p w14:paraId="22374092" w14:textId="77777777" w:rsidR="00A11CBD" w:rsidRDefault="00A11CBD" w:rsidP="00A11CBD">
      <w:r>
        <w:t xml:space="preserve"> </w:t>
      </w:r>
      <w:r>
        <w:tab/>
        <w:t xml:space="preserve">Oliver Wenz  ·  September 30 10:37 AM </w:t>
      </w:r>
    </w:p>
    <w:p w14:paraId="3CB4E899" w14:textId="77777777" w:rsidR="00A11CBD" w:rsidRDefault="00A11CBD" w:rsidP="00A11CBD">
      <w:r>
        <w:t>ok. we need enough information and context for the copywriter to be productive</w:t>
      </w:r>
      <w:r>
        <w:tab/>
        <w:t xml:space="preserve"> </w:t>
      </w:r>
    </w:p>
    <w:p w14:paraId="034BFAF8" w14:textId="77777777" w:rsidR="00A11CBD" w:rsidRDefault="00A11CBD" w:rsidP="00A11CBD">
      <w:r>
        <w:t>@Aman please ensure that all tickets have context and screenshots associated with it</w:t>
      </w:r>
      <w:r>
        <w:tab/>
        <w:t xml:space="preserve"> </w:t>
      </w:r>
    </w:p>
    <w:p w14:paraId="2DD27A5C" w14:textId="77777777" w:rsidR="00AF4F01" w:rsidRDefault="00AF4F01" w:rsidP="00A11CBD"/>
    <w:p w14:paraId="14E7B737" w14:textId="77777777" w:rsidR="00A11CBD" w:rsidRDefault="00A11CBD" w:rsidP="00A11CBD">
      <w:r>
        <w:t xml:space="preserve"> </w:t>
      </w:r>
      <w:r>
        <w:tab/>
        <w:t xml:space="preserve">Fatemeh Farajmandi  ·  September 30 10:40 AM </w:t>
      </w:r>
    </w:p>
    <w:p w14:paraId="186C7886" w14:textId="4A992810" w:rsidR="00A11CBD" w:rsidRDefault="00A11CBD" w:rsidP="00A11CBD">
      <w:r>
        <w:t xml:space="preserve">Webhooks Integration: </w:t>
      </w:r>
      <w:hyperlink r:id="rId22" w:history="1">
        <w:r w:rsidR="00AF4F01" w:rsidRPr="000451CD">
          <w:rPr>
            <w:rStyle w:val="Hyperlink"/>
          </w:rPr>
          <w:t>https://www.dropbox.com/s/ngvwxklmzpl7ma4/Web-Integration10.pdf?dl=0</w:t>
        </w:r>
      </w:hyperlink>
    </w:p>
    <w:p w14:paraId="1458785C" w14:textId="61992123" w:rsidR="00A11CBD" w:rsidRDefault="00A11CBD" w:rsidP="00A11CBD">
      <w:r>
        <w:t xml:space="preserve">Github Integration: </w:t>
      </w:r>
      <w:hyperlink r:id="rId23" w:history="1">
        <w:r w:rsidR="00AF4F01" w:rsidRPr="000451CD">
          <w:rPr>
            <w:rStyle w:val="Hyperlink"/>
          </w:rPr>
          <w:t>https://www.dropbox.com/s/7vklfmwx5nwc5sd/Web-Integration-GitHub1.pdf?dl=0</w:t>
        </w:r>
      </w:hyperlink>
    </w:p>
    <w:p w14:paraId="7EACF974" w14:textId="77777777" w:rsidR="00AF4F01" w:rsidRDefault="00AF4F01" w:rsidP="00A11CBD"/>
    <w:p w14:paraId="210E266F" w14:textId="77777777" w:rsidR="00A11CBD" w:rsidRDefault="00A11CBD" w:rsidP="00A11CBD">
      <w:r>
        <w:t xml:space="preserve"> </w:t>
      </w:r>
      <w:r>
        <w:tab/>
        <w:t xml:space="preserve">Oliver Wenz  ·  September 30 10:56 AM </w:t>
      </w:r>
    </w:p>
    <w:p w14:paraId="36E52EF7" w14:textId="77777777" w:rsidR="00A11CBD" w:rsidRDefault="00A11CBD" w:rsidP="00A11CBD">
      <w:r>
        <w:t>Thanks for posting. Please move all of this stuff to Box to be compliant. Please do not use dropbox moving forward. PLease repost links from there</w:t>
      </w:r>
      <w:r>
        <w:tab/>
        <w:t xml:space="preserve"> </w:t>
      </w:r>
    </w:p>
    <w:p w14:paraId="4CEAD5C5" w14:textId="0AC10328" w:rsidR="00AF4F01" w:rsidRDefault="006B4874" w:rsidP="00A11CBD">
      <w:pPr>
        <w:rPr>
          <w:i/>
          <w:color w:val="FF0000"/>
        </w:rPr>
      </w:pPr>
      <w:r>
        <w:rPr>
          <w:i/>
          <w:color w:val="FF0000"/>
        </w:rPr>
        <w:t>[</w:t>
      </w:r>
      <w:r w:rsidR="00AF4F01" w:rsidRPr="00AF4F01">
        <w:rPr>
          <w:i/>
          <w:color w:val="FF0000"/>
        </w:rPr>
        <w:t xml:space="preserve">Phillip’s Comments: These </w:t>
      </w:r>
      <w:r w:rsidR="00F800E8">
        <w:rPr>
          <w:i/>
          <w:color w:val="FF0000"/>
        </w:rPr>
        <w:t xml:space="preserve">big PDF file </w:t>
      </w:r>
      <w:r w:rsidR="00AF4F01" w:rsidRPr="00AF4F01">
        <w:rPr>
          <w:i/>
          <w:color w:val="FF0000"/>
        </w:rPr>
        <w:t xml:space="preserve">links </w:t>
      </w:r>
      <w:r w:rsidR="005108DF">
        <w:rPr>
          <w:i/>
          <w:color w:val="FF0000"/>
        </w:rPr>
        <w:t>we</w:t>
      </w:r>
      <w:r w:rsidR="005045FE">
        <w:rPr>
          <w:i/>
          <w:color w:val="FF0000"/>
        </w:rPr>
        <w:t>re still online a</w:t>
      </w:r>
      <w:r w:rsidR="0028046F">
        <w:rPr>
          <w:i/>
          <w:color w:val="FF0000"/>
        </w:rPr>
        <w:t>s of 11/5/2015</w:t>
      </w:r>
      <w:r w:rsidR="00350F1B">
        <w:rPr>
          <w:i/>
          <w:color w:val="FF0000"/>
        </w:rPr>
        <w:t>’s early afternoon PST</w:t>
      </w:r>
      <w:r w:rsidR="00AF4F01" w:rsidRPr="00AF4F01">
        <w:rPr>
          <w:i/>
          <w:color w:val="FF0000"/>
        </w:rPr>
        <w:t>!</w:t>
      </w:r>
      <w:r w:rsidR="002F0BF1">
        <w:rPr>
          <w:i/>
          <w:color w:val="FF0000"/>
        </w:rPr>
        <w:t xml:space="preserve"> They should had been removed to be compliant</w:t>
      </w:r>
      <w:r w:rsidR="0055784F">
        <w:rPr>
          <w:i/>
          <w:color w:val="FF0000"/>
        </w:rPr>
        <w:t>?</w:t>
      </w:r>
      <w:bookmarkStart w:id="0" w:name="_GoBack"/>
      <w:bookmarkEnd w:id="0"/>
      <w:r>
        <w:rPr>
          <w:i/>
          <w:color w:val="FF0000"/>
        </w:rPr>
        <w:t>]</w:t>
      </w:r>
    </w:p>
    <w:p w14:paraId="5B9B030C" w14:textId="77777777" w:rsidR="00AF4F01" w:rsidRPr="00AF4F01" w:rsidRDefault="00AF4F01" w:rsidP="00A11CBD">
      <w:pPr>
        <w:rPr>
          <w:i/>
          <w:color w:val="FF0000"/>
        </w:rPr>
      </w:pPr>
    </w:p>
    <w:p w14:paraId="11478DE1" w14:textId="77777777" w:rsidR="00A11CBD" w:rsidRDefault="00A11CBD" w:rsidP="00A11CBD">
      <w:r>
        <w:t xml:space="preserve"> </w:t>
      </w:r>
      <w:r>
        <w:tab/>
        <w:t xml:space="preserve">Fatemeh Farajmandi  ·  September 30 11:49 AM </w:t>
      </w:r>
    </w:p>
    <w:p w14:paraId="011AA38B" w14:textId="77777777" w:rsidR="00A11CBD" w:rsidRDefault="00A11CBD" w:rsidP="00A11CBD">
      <w:r>
        <w:t>Sure</w:t>
      </w:r>
      <w:r>
        <w:tab/>
        <w:t xml:space="preserve"> </w:t>
      </w:r>
    </w:p>
    <w:p w14:paraId="7600C4D0" w14:textId="032D0C35" w:rsidR="00A11CBD" w:rsidRDefault="00A11CBD" w:rsidP="00A11CBD">
      <w:r>
        <w:t xml:space="preserve">Here is GitHub Integrationn: </w:t>
      </w:r>
      <w:hyperlink r:id="rId24" w:history="1">
        <w:r w:rsidR="005C1CAC" w:rsidRPr="000451CD">
          <w:rPr>
            <w:rStyle w:val="Hyperlink"/>
          </w:rPr>
          <w:t>https://cisco.box.com/s/1ext3ozm2e0dtfpvqd0b3hy0e8a5dotw</w:t>
        </w:r>
      </w:hyperlink>
      <w:r w:rsidR="005C1CAC">
        <w:t xml:space="preserve"> </w:t>
      </w:r>
    </w:p>
    <w:p w14:paraId="5132F5DB" w14:textId="168B5E0C" w:rsidR="00803D4C" w:rsidRDefault="00A11CBD" w:rsidP="00A11CBD">
      <w:r>
        <w:t>Fatemeh Farajmandi deleted their own message.</w:t>
      </w:r>
      <w:r>
        <w:tab/>
      </w:r>
    </w:p>
    <w:p w14:paraId="7F38C33F" w14:textId="7239F723" w:rsidR="003F4CBA" w:rsidRDefault="003F4CBA" w:rsidP="00A7745E"/>
    <w:p w14:paraId="2CE4654E" w14:textId="77777777" w:rsidR="009D01AD" w:rsidRDefault="009D01AD" w:rsidP="009D01AD">
      <w:r>
        <w:tab/>
        <w:t xml:space="preserve">Fatemeh Farajmandi  ·  September 30 11:50 AM </w:t>
      </w:r>
    </w:p>
    <w:p w14:paraId="34CAE82A" w14:textId="6DE0BCB9" w:rsidR="005C1CAC" w:rsidRPr="003F4CBA" w:rsidRDefault="009D01AD" w:rsidP="009D01AD">
      <w:r>
        <w:t xml:space="preserve">Webhooks Integrations: </w:t>
      </w:r>
      <w:hyperlink r:id="rId25" w:history="1">
        <w:r w:rsidR="00866E1E" w:rsidRPr="000451CD">
          <w:rPr>
            <w:rStyle w:val="Hyperlink"/>
          </w:rPr>
          <w:t>https://cisco.box.com/s/1rzi7ld3km1qh75u1uzn6gytiqpqscvw</w:t>
        </w:r>
      </w:hyperlink>
      <w:r w:rsidR="00866E1E">
        <w:t xml:space="preserve"> </w:t>
      </w:r>
    </w:p>
    <w:sectPr w:rsidR="005C1CAC" w:rsidRPr="003F4CBA" w:rsidSect="00BC6799">
      <w:pgSz w:w="15840" w:h="12240" w:orient="landscape"/>
      <w:pgMar w:top="144" w:right="144" w:bottom="144" w:left="144" w:header="144" w:footer="144"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63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mirrorMargi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1B9"/>
    <w:rsid w:val="000025EA"/>
    <w:rsid w:val="000055D3"/>
    <w:rsid w:val="000A708E"/>
    <w:rsid w:val="000D33AF"/>
    <w:rsid w:val="000F490C"/>
    <w:rsid w:val="001127CD"/>
    <w:rsid w:val="00115636"/>
    <w:rsid w:val="001936F9"/>
    <w:rsid w:val="001E6D85"/>
    <w:rsid w:val="002359F6"/>
    <w:rsid w:val="0028046F"/>
    <w:rsid w:val="002B5A2E"/>
    <w:rsid w:val="002F0BF1"/>
    <w:rsid w:val="0031022D"/>
    <w:rsid w:val="00350F1B"/>
    <w:rsid w:val="00387A8B"/>
    <w:rsid w:val="00392D29"/>
    <w:rsid w:val="003E6F2B"/>
    <w:rsid w:val="003F4CBA"/>
    <w:rsid w:val="00461C95"/>
    <w:rsid w:val="004A0DBB"/>
    <w:rsid w:val="004E3EA9"/>
    <w:rsid w:val="004F01CF"/>
    <w:rsid w:val="004F39F8"/>
    <w:rsid w:val="005045FE"/>
    <w:rsid w:val="005108DF"/>
    <w:rsid w:val="0051180F"/>
    <w:rsid w:val="005143EB"/>
    <w:rsid w:val="00542C5B"/>
    <w:rsid w:val="0055784F"/>
    <w:rsid w:val="005C1CAC"/>
    <w:rsid w:val="00617C78"/>
    <w:rsid w:val="00623C20"/>
    <w:rsid w:val="006741B9"/>
    <w:rsid w:val="006B4874"/>
    <w:rsid w:val="006D10F1"/>
    <w:rsid w:val="006F5C77"/>
    <w:rsid w:val="00775552"/>
    <w:rsid w:val="0078280D"/>
    <w:rsid w:val="007851BE"/>
    <w:rsid w:val="007A30F6"/>
    <w:rsid w:val="007E271E"/>
    <w:rsid w:val="00803D4C"/>
    <w:rsid w:val="0083489A"/>
    <w:rsid w:val="00836299"/>
    <w:rsid w:val="00843630"/>
    <w:rsid w:val="0085006C"/>
    <w:rsid w:val="00866E1E"/>
    <w:rsid w:val="008A7CCA"/>
    <w:rsid w:val="009A6A82"/>
    <w:rsid w:val="009C7084"/>
    <w:rsid w:val="009D01AD"/>
    <w:rsid w:val="009D3D03"/>
    <w:rsid w:val="009E21DD"/>
    <w:rsid w:val="00A1039A"/>
    <w:rsid w:val="00A11CBD"/>
    <w:rsid w:val="00A26193"/>
    <w:rsid w:val="00A37CD3"/>
    <w:rsid w:val="00A60C1A"/>
    <w:rsid w:val="00A65888"/>
    <w:rsid w:val="00A7745E"/>
    <w:rsid w:val="00AC2FC9"/>
    <w:rsid w:val="00AF4F01"/>
    <w:rsid w:val="00B301C7"/>
    <w:rsid w:val="00B72925"/>
    <w:rsid w:val="00BC6799"/>
    <w:rsid w:val="00BD4043"/>
    <w:rsid w:val="00BF24F9"/>
    <w:rsid w:val="00BF4849"/>
    <w:rsid w:val="00C522A4"/>
    <w:rsid w:val="00CA5B5C"/>
    <w:rsid w:val="00D10073"/>
    <w:rsid w:val="00D308F5"/>
    <w:rsid w:val="00D37FB0"/>
    <w:rsid w:val="00D43DFE"/>
    <w:rsid w:val="00D71003"/>
    <w:rsid w:val="00DD2B08"/>
    <w:rsid w:val="00E06293"/>
    <w:rsid w:val="00E07592"/>
    <w:rsid w:val="00E150FC"/>
    <w:rsid w:val="00E44031"/>
    <w:rsid w:val="00E80940"/>
    <w:rsid w:val="00E85D21"/>
    <w:rsid w:val="00E87A78"/>
    <w:rsid w:val="00E91374"/>
    <w:rsid w:val="00E93CEF"/>
    <w:rsid w:val="00EC5547"/>
    <w:rsid w:val="00EC6053"/>
    <w:rsid w:val="00F35D67"/>
    <w:rsid w:val="00F37C6E"/>
    <w:rsid w:val="00F66002"/>
    <w:rsid w:val="00F74179"/>
    <w:rsid w:val="00F800E8"/>
    <w:rsid w:val="00F90E0A"/>
    <w:rsid w:val="00FA0FAC"/>
    <w:rsid w:val="00FE26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8F18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41B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41B9"/>
    <w:rPr>
      <w:rFonts w:ascii="Lucida Grande" w:hAnsi="Lucida Grande" w:cs="Lucida Grande"/>
      <w:sz w:val="18"/>
      <w:szCs w:val="18"/>
    </w:rPr>
  </w:style>
  <w:style w:type="character" w:styleId="Hyperlink">
    <w:name w:val="Hyperlink"/>
    <w:basedOn w:val="DefaultParagraphFont"/>
    <w:uiPriority w:val="99"/>
    <w:unhideWhenUsed/>
    <w:rsid w:val="00AF4F01"/>
    <w:rPr>
      <w:color w:val="0000FF" w:themeColor="hyperlink"/>
      <w:u w:val="single"/>
    </w:rPr>
  </w:style>
  <w:style w:type="character" w:styleId="FollowedHyperlink">
    <w:name w:val="FollowedHyperlink"/>
    <w:basedOn w:val="DefaultParagraphFont"/>
    <w:uiPriority w:val="99"/>
    <w:semiHidden/>
    <w:unhideWhenUsed/>
    <w:rsid w:val="00F800E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41B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41B9"/>
    <w:rPr>
      <w:rFonts w:ascii="Lucida Grande" w:hAnsi="Lucida Grande" w:cs="Lucida Grande"/>
      <w:sz w:val="18"/>
      <w:szCs w:val="18"/>
    </w:rPr>
  </w:style>
  <w:style w:type="character" w:styleId="Hyperlink">
    <w:name w:val="Hyperlink"/>
    <w:basedOn w:val="DefaultParagraphFont"/>
    <w:uiPriority w:val="99"/>
    <w:unhideWhenUsed/>
    <w:rsid w:val="00AF4F01"/>
    <w:rPr>
      <w:color w:val="0000FF" w:themeColor="hyperlink"/>
      <w:u w:val="single"/>
    </w:rPr>
  </w:style>
  <w:style w:type="character" w:styleId="FollowedHyperlink">
    <w:name w:val="FollowedHyperlink"/>
    <w:basedOn w:val="DefaultParagraphFont"/>
    <w:uiPriority w:val="99"/>
    <w:semiHidden/>
    <w:unhideWhenUsed/>
    <w:rsid w:val="00F800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cisco.box.com/s/1rzi7ld3km1qh75u1uzn6gytiqpqscvw"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s://cisco.box.com/s/1ext3ozm2e0dtfpvqd0b3hy0e8a5dotw"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www.dropbox.com/s/7vklfmwx5nwc5sd/Web-Integration-GitHub1.pdf?dl=0"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www.dropbox.com/s/ngvwxklmzpl7ma4/Web-Integration10.pdf?dl=0"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19</Pages>
  <Words>980</Words>
  <Characters>5588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Cisco</Company>
  <LinksUpToDate>false</LinksUpToDate>
  <CharactersWithSpaces>6555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Phillip Pi</dc:creator>
  <cp:lastModifiedBy>Phillip Pi</cp:lastModifiedBy>
  <cp:revision>23</cp:revision>
  <dcterms:created xsi:type="dcterms:W3CDTF">2015-11-05T20:35:00Z</dcterms:created>
  <dcterms:modified xsi:type="dcterms:W3CDTF">2015-11-05T21:02:00Z</dcterms:modified>
</cp:coreProperties>
</file>